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E7" w:rsidRDefault="00E36EE7" w:rsidP="00E36EE7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E36EE7" w:rsidRDefault="00E36EE7" w:rsidP="00E36EE7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E36EE7" w:rsidRDefault="00E36EE7" w:rsidP="00E36EE7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E36EE7" w:rsidTr="0031760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E7" w:rsidRDefault="00E36EE7" w:rsidP="00317601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E36EE7" w:rsidRPr="00E36EE7" w:rsidTr="00317601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E7" w:rsidRDefault="00E36EE7" w:rsidP="0031760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E7" w:rsidRDefault="00E36EE7" w:rsidP="0031760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E36EE7" w:rsidTr="0031760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E7" w:rsidRDefault="00E36EE7" w:rsidP="0031760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E7" w:rsidRDefault="00E36EE7" w:rsidP="0031760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E36EE7" w:rsidTr="0031760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E7" w:rsidRDefault="00E36EE7" w:rsidP="0031760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E7" w:rsidRDefault="00E36EE7" w:rsidP="0031760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E36EE7" w:rsidTr="0031760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E7" w:rsidRDefault="00E36EE7" w:rsidP="0031760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E7" w:rsidRDefault="00E36EE7" w:rsidP="0031760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E36EE7" w:rsidTr="0031760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E7" w:rsidRDefault="00E36EE7" w:rsidP="0031760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E7" w:rsidRDefault="00E36EE7" w:rsidP="0031760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E36EE7" w:rsidTr="0031760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E7" w:rsidRDefault="00E36EE7" w:rsidP="0031760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E7" w:rsidRDefault="00E36EE7" w:rsidP="0031760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E36EE7" w:rsidRPr="00E36EE7" w:rsidTr="00317601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E7" w:rsidRDefault="00E36EE7" w:rsidP="00317601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E7" w:rsidRPr="00720413" w:rsidRDefault="00E36EE7" w:rsidP="00317601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E36EE7" w:rsidRPr="00720413" w:rsidRDefault="00E36EE7" w:rsidP="00317601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E36EE7" w:rsidTr="0031760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6EE7" w:rsidRDefault="00E36EE7" w:rsidP="00317601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E36EE7" w:rsidRPr="00E36EE7" w:rsidTr="00317601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6EE7" w:rsidRDefault="00E36EE7" w:rsidP="00E36EE7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 w:rsidRPr="00E36EE7">
              <w:rPr>
                <w:b/>
                <w:sz w:val="24"/>
                <w:szCs w:val="24"/>
                <w:lang w:val="en-US" w:eastAsia="en-US"/>
              </w:rPr>
              <w:t xml:space="preserve">20 </w:t>
            </w:r>
            <w:r>
              <w:rPr>
                <w:b/>
                <w:sz w:val="24"/>
                <w:szCs w:val="24"/>
                <w:lang w:val="en-US" w:eastAsia="en-US"/>
              </w:rPr>
              <w:t>June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E36EE7" w:rsidRPr="00E36EE7" w:rsidTr="00317601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6EE7" w:rsidRDefault="00E36EE7" w:rsidP="00E36EE7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23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June 2017</w:t>
            </w:r>
          </w:p>
        </w:tc>
      </w:tr>
      <w:tr w:rsidR="00E36EE7" w:rsidRPr="00E36EE7" w:rsidTr="00317601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6EE7" w:rsidRDefault="00E36EE7" w:rsidP="0031760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</w:t>
            </w:r>
            <w:r w:rsidRPr="00720413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meeting of the issuer’s Board of Directors:</w:t>
            </w:r>
          </w:p>
          <w:p w:rsidR="00E36EE7" w:rsidRDefault="00E36EE7" w:rsidP="00E36EE7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Election of Chairperson of the Board of Directors of Kubanenergo PJSC.</w:t>
            </w:r>
          </w:p>
          <w:p w:rsidR="00E36EE7" w:rsidRDefault="00E36EE7" w:rsidP="00E36EE7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</w:t>
            </w:r>
            <w:r>
              <w:rPr>
                <w:sz w:val="24"/>
                <w:szCs w:val="24"/>
                <w:lang w:val="en-US" w:eastAsia="en-US"/>
              </w:rPr>
              <w:t xml:space="preserve">Election of </w:t>
            </w:r>
            <w:r>
              <w:rPr>
                <w:sz w:val="24"/>
                <w:szCs w:val="24"/>
                <w:lang w:val="en-US" w:eastAsia="en-US"/>
              </w:rPr>
              <w:t xml:space="preserve">Deputy </w:t>
            </w:r>
            <w:r>
              <w:rPr>
                <w:sz w:val="24"/>
                <w:szCs w:val="24"/>
                <w:lang w:val="en-US" w:eastAsia="en-US"/>
              </w:rPr>
              <w:t>Chairperson of the Board of Directors of Kubanenergo PJSC</w:t>
            </w:r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E36EE7" w:rsidRDefault="00E36EE7" w:rsidP="00E36EE7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Arranging activity of the Company’s Board of Directors.</w:t>
            </w:r>
            <w:bookmarkStart w:id="0" w:name="_GoBack"/>
            <w:bookmarkEnd w:id="0"/>
          </w:p>
        </w:tc>
      </w:tr>
      <w:tr w:rsidR="00E36EE7" w:rsidTr="00317601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36EE7" w:rsidRDefault="00E36EE7" w:rsidP="00317601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E36EE7" w:rsidTr="00317601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36EE7" w:rsidRDefault="00E36EE7" w:rsidP="00317601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36EE7" w:rsidRDefault="00E36EE7" w:rsidP="0031760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E36EE7" w:rsidRDefault="00E36EE7" w:rsidP="0031760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36EE7" w:rsidRDefault="00E36EE7" w:rsidP="0031760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E36EE7" w:rsidRDefault="00E36EE7" w:rsidP="0031760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E36EE7" w:rsidTr="00317601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36EE7" w:rsidRDefault="00E36EE7" w:rsidP="00E36EE7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21 June</w:t>
            </w:r>
            <w:r>
              <w:rPr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E36EE7" w:rsidRDefault="00E36EE7" w:rsidP="0031760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E36EE7" w:rsidRDefault="00E36EE7" w:rsidP="00317601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E36EE7" w:rsidRDefault="00E36EE7" w:rsidP="00E36EE7">
      <w:pPr>
        <w:rPr>
          <w:sz w:val="24"/>
          <w:szCs w:val="24"/>
        </w:rPr>
      </w:pPr>
    </w:p>
    <w:p w:rsidR="00E36EE7" w:rsidRDefault="00E36EE7" w:rsidP="00E36EE7"/>
    <w:p w:rsidR="00E36EE7" w:rsidRDefault="00E36EE7" w:rsidP="00E36EE7"/>
    <w:p w:rsidR="00E36EE7" w:rsidRDefault="00E36EE7" w:rsidP="00E36EE7"/>
    <w:p w:rsidR="00E36EE7" w:rsidRDefault="00E36EE7" w:rsidP="00E36EE7"/>
    <w:p w:rsidR="00E36EE7" w:rsidRDefault="00E36EE7" w:rsidP="00E36EE7"/>
    <w:p w:rsidR="00E36EE7" w:rsidRDefault="00E36EE7" w:rsidP="00E36EE7">
      <w:r>
        <w:t xml:space="preserve"> </w:t>
      </w:r>
    </w:p>
    <w:p w:rsidR="00E36EE7" w:rsidRDefault="00E36EE7" w:rsidP="00E36EE7"/>
    <w:p w:rsidR="00E36EE7" w:rsidRDefault="00E36EE7" w:rsidP="00E36EE7"/>
    <w:p w:rsidR="00E36EE7" w:rsidRDefault="00E36EE7" w:rsidP="00E36EE7"/>
    <w:p w:rsidR="00E36EE7" w:rsidRDefault="00E36EE7" w:rsidP="00E36EE7"/>
    <w:p w:rsidR="00E36EE7" w:rsidRDefault="00E36EE7" w:rsidP="00E36EE7"/>
    <w:p w:rsidR="00E36EE7" w:rsidRDefault="00E36EE7" w:rsidP="00E36EE7"/>
    <w:p w:rsidR="00E36EE7" w:rsidRDefault="00E36EE7" w:rsidP="00E36EE7"/>
    <w:p w:rsidR="00E36EE7" w:rsidRDefault="00E36EE7" w:rsidP="00E36EE7"/>
    <w:p w:rsidR="00E36EE7" w:rsidRDefault="00E36EE7" w:rsidP="00E36EE7"/>
    <w:p w:rsidR="00E36EE7" w:rsidRDefault="00E36EE7" w:rsidP="00E36EE7"/>
    <w:p w:rsidR="00E36EE7" w:rsidRDefault="00E36EE7" w:rsidP="00E36EE7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E7"/>
    <w:rsid w:val="0059029B"/>
    <w:rsid w:val="0062058F"/>
    <w:rsid w:val="00D956FD"/>
    <w:rsid w:val="00E3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ECFC"/>
  <w15:chartTrackingRefBased/>
  <w15:docId w15:val="{D4E92CA8-29B6-432F-866A-82B796EC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E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6EE7"/>
    <w:rPr>
      <w:color w:val="0000FF"/>
      <w:u w:val="single"/>
    </w:rPr>
  </w:style>
  <w:style w:type="paragraph" w:styleId="a4">
    <w:name w:val="No Spacing"/>
    <w:uiPriority w:val="1"/>
    <w:qFormat/>
    <w:rsid w:val="00E36E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E36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36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Company>Home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2017-06-21T21:38:00Z</dcterms:created>
  <dcterms:modified xsi:type="dcterms:W3CDTF">2017-06-21T21:41:00Z</dcterms:modified>
</cp:coreProperties>
</file>