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72A" w:rsidRDefault="001A372A" w:rsidP="001A372A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1A372A" w:rsidRDefault="001A372A" w:rsidP="001A372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meeting of the issuer’s Board of Directors and its agenda”</w:t>
      </w:r>
    </w:p>
    <w:p w:rsidR="001A372A" w:rsidRDefault="001A372A" w:rsidP="001A372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</w:t>
      </w:r>
      <w:proofErr w:type="gramStart"/>
      <w:r>
        <w:rPr>
          <w:b/>
          <w:bCs/>
          <w:sz w:val="24"/>
          <w:szCs w:val="24"/>
          <w:lang w:val="en-US"/>
        </w:rPr>
        <w:t>disclosure</w:t>
      </w:r>
      <w:proofErr w:type="gramEnd"/>
      <w:r>
        <w:rPr>
          <w:b/>
          <w:bCs/>
          <w:sz w:val="24"/>
          <w:szCs w:val="24"/>
          <w:lang w:val="en-US"/>
        </w:rPr>
        <w:t xml:space="preserve">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268"/>
        <w:gridCol w:w="1984"/>
        <w:gridCol w:w="2126"/>
      </w:tblGrid>
      <w:tr w:rsidR="001A372A" w:rsidTr="001A372A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2A" w:rsidRDefault="001A372A">
            <w:pPr>
              <w:pStyle w:val="a4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plan of activities</w:t>
            </w:r>
          </w:p>
        </w:tc>
      </w:tr>
      <w:tr w:rsidR="001A372A" w:rsidRPr="009B493C" w:rsidTr="001A372A">
        <w:trPr>
          <w:trHeight w:val="5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2A" w:rsidRDefault="001A372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1.1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full name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2A" w:rsidRDefault="001A372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joint-stock company of power industry  and electrification of Kuban</w:t>
            </w:r>
          </w:p>
        </w:tc>
      </w:tr>
      <w:tr w:rsidR="001A372A" w:rsidTr="001A372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2A" w:rsidRDefault="001A372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2A" w:rsidRDefault="001A372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1A372A" w:rsidTr="001A372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2A" w:rsidRDefault="001A372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2A" w:rsidRDefault="001A372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Federation, 350033</w:t>
            </w:r>
          </w:p>
        </w:tc>
      </w:tr>
      <w:tr w:rsidR="001A372A" w:rsidTr="001A372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2A" w:rsidRDefault="001A372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2A" w:rsidRDefault="001A372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1A372A" w:rsidTr="001A372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2A" w:rsidRDefault="001A372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2A" w:rsidRDefault="001A372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1A372A" w:rsidTr="001A372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2A" w:rsidRDefault="001A372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2A" w:rsidRDefault="001A372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1A372A" w:rsidRPr="009B493C" w:rsidTr="001A372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2A" w:rsidRDefault="001A372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1.7. Web-page for disclosure of information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2A" w:rsidRPr="001A372A" w:rsidRDefault="001A372A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http://</w:t>
            </w:r>
            <w:hyperlink r:id="rId4" w:history="1">
              <w:r>
                <w:rPr>
                  <w:rStyle w:val="a3"/>
                  <w:color w:val="auto"/>
                  <w:sz w:val="24"/>
                  <w:szCs w:val="24"/>
                  <w:lang w:val="en-US" w:eastAsia="en-US"/>
                </w:rPr>
                <w:t>www.kubanenergo.ru</w:t>
              </w:r>
            </w:hyperlink>
          </w:p>
          <w:p w:rsidR="001A372A" w:rsidRPr="001A372A" w:rsidRDefault="009B493C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5" w:history="1">
              <w:r w:rsidR="001A372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1A372A" w:rsidTr="001A372A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A372A" w:rsidRDefault="001A372A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1A372A" w:rsidRPr="009B493C" w:rsidTr="001A372A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A372A" w:rsidRDefault="001A372A" w:rsidP="009B493C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of adopting by the chairman of BoD a decision to hold meeting of board of directors of the issuer: </w:t>
            </w:r>
            <w:r w:rsidRPr="001A372A">
              <w:rPr>
                <w:b/>
                <w:sz w:val="24"/>
                <w:szCs w:val="24"/>
                <w:lang w:val="en-US" w:eastAsia="en-US"/>
              </w:rPr>
              <w:t>2</w:t>
            </w:r>
            <w:r w:rsidR="009B493C" w:rsidRPr="009B493C">
              <w:rPr>
                <w:b/>
                <w:sz w:val="24"/>
                <w:szCs w:val="24"/>
                <w:lang w:val="en-US" w:eastAsia="en-US"/>
              </w:rPr>
              <w:t>8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December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24"/>
                <w:lang w:val="en-US" w:eastAsia="en-US"/>
              </w:rPr>
              <w:t>2016</w:t>
            </w:r>
          </w:p>
        </w:tc>
      </w:tr>
      <w:tr w:rsidR="001A372A" w:rsidRPr="009B493C" w:rsidTr="001A372A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A372A" w:rsidRDefault="001A372A" w:rsidP="001A372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Pr="001A372A">
              <w:rPr>
                <w:b/>
                <w:sz w:val="24"/>
                <w:szCs w:val="24"/>
                <w:lang w:val="en-US" w:eastAsia="en-US"/>
              </w:rPr>
              <w:t>30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December 2016</w:t>
            </w:r>
          </w:p>
        </w:tc>
      </w:tr>
      <w:tr w:rsidR="001A372A" w:rsidRPr="009B493C" w:rsidTr="001A372A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A372A" w:rsidRDefault="001A372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meeting of issuer’s board of directors:</w:t>
            </w:r>
          </w:p>
          <w:p w:rsidR="001A372A" w:rsidRDefault="009B493C" w:rsidP="001A372A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9B493C">
              <w:rPr>
                <w:sz w:val="24"/>
                <w:szCs w:val="24"/>
                <w:lang w:val="en-US" w:eastAsia="en-US"/>
              </w:rPr>
              <w:t>11</w:t>
            </w:r>
            <w:r>
              <w:rPr>
                <w:sz w:val="24"/>
                <w:szCs w:val="24"/>
                <w:lang w:val="en-US" w:eastAsia="en-US"/>
              </w:rPr>
              <w:t xml:space="preserve">. On preliminary approval of the resolution on conclusion of transaction related ti purchase of property constituting the fixed assets – administrative building located at 42a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Konstitutsii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street, Central district, Sochi.</w:t>
            </w:r>
          </w:p>
          <w:p w:rsidR="009B493C" w:rsidRPr="009B493C" w:rsidRDefault="009B493C" w:rsidP="009B493C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12. On expressing the Company’s opinion on agenda of the BoD of “Recreation Centre “Energetik” JSC, affiliate of Kubanenergo PJSC: “On approval of the com</w:t>
            </w:r>
            <w:bookmarkStart w:id="0" w:name="_GoBack"/>
            <w:bookmarkEnd w:id="0"/>
            <w:r>
              <w:rPr>
                <w:sz w:val="24"/>
                <w:szCs w:val="24"/>
                <w:lang w:val="en-US" w:eastAsia="en-US"/>
              </w:rPr>
              <w:t>pany’s business-plan for 2017 and estimates for 20108-2021”.</w:t>
            </w:r>
          </w:p>
        </w:tc>
      </w:tr>
      <w:tr w:rsidR="001A372A" w:rsidRPr="009B493C" w:rsidTr="001A372A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A372A" w:rsidRDefault="001A372A">
            <w:pPr>
              <w:spacing w:line="252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 Signature</w:t>
            </w:r>
          </w:p>
        </w:tc>
      </w:tr>
      <w:tr w:rsidR="001A372A" w:rsidTr="001A372A">
        <w:trPr>
          <w:cantSplit/>
          <w:trHeight w:val="118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A372A" w:rsidRDefault="001A372A" w:rsidP="001A372A">
            <w:pPr>
              <w:pStyle w:val="Default"/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3.1 Deputy Director General in charge of Corporate Governance (by power of attorney No.</w:t>
            </w:r>
            <w:r w:rsidRPr="001A372A">
              <w:rPr>
                <w:lang w:val="en-US"/>
              </w:rPr>
              <w:t>2</w:t>
            </w:r>
            <w:r>
              <w:rPr>
                <w:lang w:val="en-US"/>
              </w:rPr>
              <w:t>-</w:t>
            </w:r>
            <w:r w:rsidRPr="001A372A">
              <w:rPr>
                <w:lang w:val="en-US"/>
              </w:rPr>
              <w:t>1879</w:t>
            </w:r>
            <w:r>
              <w:rPr>
                <w:lang w:val="en-US"/>
              </w:rPr>
              <w:t xml:space="preserve"> dated </w:t>
            </w:r>
            <w:r w:rsidRPr="001A372A">
              <w:rPr>
                <w:lang w:val="en-US"/>
              </w:rPr>
              <w:t>15</w:t>
            </w:r>
            <w:r>
              <w:rPr>
                <w:lang w:val="en-US"/>
              </w:rPr>
              <w:t>.12.2016)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A372A" w:rsidRDefault="001A372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_______________</w:t>
            </w:r>
          </w:p>
          <w:p w:rsidR="001A372A" w:rsidRDefault="001A372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A372A" w:rsidRDefault="001A372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Ivanova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I.V.</w:t>
            </w:r>
          </w:p>
          <w:p w:rsidR="001A372A" w:rsidRDefault="001A372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1A372A" w:rsidTr="001A372A">
        <w:trPr>
          <w:cantSplit/>
          <w:trHeight w:val="64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A372A" w:rsidRDefault="001A372A" w:rsidP="009B493C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3.2 Date: 2</w:t>
            </w:r>
            <w:r w:rsidR="009B493C">
              <w:rPr>
                <w:sz w:val="24"/>
                <w:szCs w:val="24"/>
                <w:lang w:val="en-US" w:eastAsia="en-US"/>
              </w:rPr>
              <w:t>9</w:t>
            </w:r>
            <w:r>
              <w:rPr>
                <w:sz w:val="24"/>
                <w:szCs w:val="24"/>
                <w:lang w:val="en-US" w:eastAsia="en-US"/>
              </w:rPr>
              <w:t xml:space="preserve"> December 2016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A372A" w:rsidRDefault="001A372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A372A" w:rsidRDefault="001A372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1A372A" w:rsidRDefault="001A372A" w:rsidP="001A372A">
      <w:pPr>
        <w:rPr>
          <w:sz w:val="24"/>
          <w:szCs w:val="24"/>
        </w:rPr>
      </w:pPr>
    </w:p>
    <w:p w:rsidR="001A372A" w:rsidRDefault="001A372A" w:rsidP="001A372A"/>
    <w:p w:rsidR="001A372A" w:rsidRDefault="001A372A" w:rsidP="001A372A"/>
    <w:p w:rsidR="001A372A" w:rsidRDefault="001A372A" w:rsidP="001A372A"/>
    <w:p w:rsidR="001A372A" w:rsidRDefault="001A372A" w:rsidP="001A372A"/>
    <w:p w:rsidR="001A372A" w:rsidRDefault="001A372A" w:rsidP="001A372A"/>
    <w:p w:rsidR="001A372A" w:rsidRDefault="001A372A" w:rsidP="001A372A">
      <w:r>
        <w:t xml:space="preserve"> </w:t>
      </w:r>
    </w:p>
    <w:p w:rsidR="001A372A" w:rsidRDefault="001A372A" w:rsidP="001A372A"/>
    <w:p w:rsidR="004C3E6F" w:rsidRDefault="004C3E6F"/>
    <w:sectPr w:rsidR="004C3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72A"/>
    <w:rsid w:val="001A372A"/>
    <w:rsid w:val="004C3E6F"/>
    <w:rsid w:val="008D25FB"/>
    <w:rsid w:val="009B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70707-8AA6-4E84-9C30-B627348E1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72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372A"/>
    <w:rPr>
      <w:color w:val="0000FF"/>
      <w:u w:val="single"/>
    </w:rPr>
  </w:style>
  <w:style w:type="paragraph" w:styleId="a4">
    <w:name w:val="No Spacing"/>
    <w:uiPriority w:val="1"/>
    <w:qFormat/>
    <w:rsid w:val="001A372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1A37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1A37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9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-disclosure.ru/portal/company.aspx?id=2827" TargetMode="External"/><Relationship Id="rId4" Type="http://schemas.openxmlformats.org/officeDocument/2006/relationships/hyperlink" Target="http://www.kubanenerg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247</Words>
  <Characters>1409</Characters>
  <Application>Microsoft Office Word</Application>
  <DocSecurity>0</DocSecurity>
  <Lines>11</Lines>
  <Paragraphs>3</Paragraphs>
  <ScaleCrop>false</ScaleCrop>
  <Company>Home</Company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3</cp:revision>
  <dcterms:created xsi:type="dcterms:W3CDTF">2016-12-27T15:18:00Z</dcterms:created>
  <dcterms:modified xsi:type="dcterms:W3CDTF">2017-01-16T17:59:00Z</dcterms:modified>
</cp:coreProperties>
</file>